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D9B" w:rsidRDefault="00576D9B" w:rsidP="00576D9B">
      <w:pPr>
        <w:pStyle w:val="Heading1"/>
        <w:tabs>
          <w:tab w:val="left" w:pos="3930"/>
          <w:tab w:val="center" w:pos="4968"/>
        </w:tabs>
        <w:spacing w:after="0"/>
        <w:rPr>
          <w:smallCaps/>
          <w:color w:val="000080"/>
          <w:sz w:val="24"/>
        </w:rPr>
      </w:pPr>
      <w:r>
        <w:rPr>
          <w:smallCaps/>
          <w:noProof/>
          <w:color w:val="000080"/>
          <w:sz w:val="24"/>
        </w:rPr>
        <w:drawing>
          <wp:inline distT="0" distB="0" distL="0" distR="0">
            <wp:extent cx="1095375" cy="1085850"/>
            <wp:effectExtent l="19050" t="0" r="9525" b="0"/>
            <wp:docPr id="1" name="Picture 1" descr="State Seal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te Seal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D9B" w:rsidRDefault="00576D9B" w:rsidP="00576D9B">
      <w:pPr>
        <w:pStyle w:val="Header"/>
        <w:spacing w:after="0"/>
        <w:jc w:val="center"/>
        <w:rPr>
          <w:rFonts w:ascii="CG Times" w:hAnsi="CG Times"/>
          <w:b/>
          <w:bCs/>
          <w:smallCaps/>
          <w:color w:val="000080"/>
          <w:sz w:val="32"/>
        </w:rPr>
      </w:pPr>
      <w:r w:rsidRPr="006764D6">
        <w:rPr>
          <w:rFonts w:ascii="CG Times" w:hAnsi="CG Times"/>
          <w:b/>
          <w:bCs/>
          <w:smallCaps/>
          <w:color w:val="000080"/>
          <w:sz w:val="32"/>
        </w:rPr>
        <w:t xml:space="preserve">Office of the Governor </w:t>
      </w:r>
    </w:p>
    <w:p w:rsidR="00576D9B" w:rsidRPr="00A12646" w:rsidRDefault="00576D9B" w:rsidP="00576D9B">
      <w:pPr>
        <w:pStyle w:val="Header"/>
        <w:spacing w:after="0"/>
        <w:jc w:val="center"/>
        <w:rPr>
          <w:rFonts w:ascii="CG Times" w:hAnsi="CG Times"/>
          <w:b/>
          <w:bCs/>
          <w:smallCaps/>
          <w:color w:val="000080"/>
          <w:sz w:val="24"/>
          <w:szCs w:val="24"/>
        </w:rPr>
      </w:pPr>
    </w:p>
    <w:p w:rsidR="00F41922" w:rsidRDefault="00F41922" w:rsidP="00F41922">
      <w:pPr>
        <w:pStyle w:val="NoSpacing"/>
        <w:jc w:val="center"/>
        <w:rPr>
          <w:b/>
          <w:sz w:val="24"/>
          <w:szCs w:val="24"/>
        </w:rPr>
      </w:pPr>
      <w:r w:rsidRPr="00F41922">
        <w:rPr>
          <w:b/>
          <w:sz w:val="24"/>
          <w:szCs w:val="24"/>
        </w:rPr>
        <w:t>Budgeting for Results Commission Meeting</w:t>
      </w:r>
    </w:p>
    <w:p w:rsidR="00FC3639" w:rsidRPr="00F41922" w:rsidRDefault="00FC3639" w:rsidP="00F4192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Public Agenda</w:t>
      </w:r>
    </w:p>
    <w:p w:rsidR="00F41922" w:rsidRDefault="00FC3639" w:rsidP="00F4192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 16, 2012</w:t>
      </w:r>
    </w:p>
    <w:p w:rsidR="00F41922" w:rsidRPr="00F41922" w:rsidRDefault="00FC3639" w:rsidP="00F4192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1:00-3</w:t>
      </w:r>
      <w:r w:rsidR="00F41922">
        <w:rPr>
          <w:b/>
          <w:sz w:val="24"/>
          <w:szCs w:val="24"/>
        </w:rPr>
        <w:t xml:space="preserve">:00pm </w:t>
      </w:r>
    </w:p>
    <w:p w:rsidR="00F41922" w:rsidRPr="00FC3639" w:rsidRDefault="00F41922" w:rsidP="00F41922">
      <w:pPr>
        <w:pStyle w:val="Header"/>
      </w:pPr>
    </w:p>
    <w:p w:rsidR="00FC3639" w:rsidRDefault="00FC3639" w:rsidP="00FC3639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 w:rsidRPr="00FC3639">
        <w:t>Approval of Minutes</w:t>
      </w:r>
    </w:p>
    <w:p w:rsidR="00FC3639" w:rsidRPr="00FC3639" w:rsidRDefault="00FC3639" w:rsidP="00FC3639">
      <w:pPr>
        <w:pStyle w:val="ListParagraph"/>
        <w:spacing w:after="0" w:line="240" w:lineRule="auto"/>
        <w:contextualSpacing w:val="0"/>
      </w:pPr>
    </w:p>
    <w:p w:rsidR="00FC3639" w:rsidRDefault="00FC3639" w:rsidP="00FC3639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 w:rsidRPr="00FC3639">
        <w:t>Governor’s Introduced Budget</w:t>
      </w:r>
    </w:p>
    <w:p w:rsidR="00FC3639" w:rsidRPr="00FC3639" w:rsidRDefault="00FC3639" w:rsidP="00FC3639">
      <w:pPr>
        <w:pStyle w:val="ListParagraph"/>
        <w:spacing w:after="0" w:line="240" w:lineRule="auto"/>
        <w:contextualSpacing w:val="0"/>
      </w:pPr>
    </w:p>
    <w:p w:rsidR="00FC3639" w:rsidRDefault="00FC3639" w:rsidP="00FC3639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 w:rsidRPr="00FC3639">
        <w:t>Budget Negotiation Update</w:t>
      </w:r>
    </w:p>
    <w:p w:rsidR="00FC3639" w:rsidRPr="00FC3639" w:rsidRDefault="00FC3639" w:rsidP="00FC3639">
      <w:pPr>
        <w:pStyle w:val="ListParagraph"/>
        <w:spacing w:after="0" w:line="240" w:lineRule="auto"/>
        <w:contextualSpacing w:val="0"/>
      </w:pPr>
    </w:p>
    <w:p w:rsidR="00FC3639" w:rsidRDefault="00FC3639" w:rsidP="00FC3639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 w:rsidRPr="00FC3639">
        <w:t>BFR Implementation</w:t>
      </w:r>
    </w:p>
    <w:p w:rsidR="00FC3639" w:rsidRPr="00FC3639" w:rsidRDefault="00FC3639" w:rsidP="00FC3639">
      <w:pPr>
        <w:pStyle w:val="ListParagraph"/>
        <w:spacing w:after="0" w:line="240" w:lineRule="auto"/>
        <w:contextualSpacing w:val="0"/>
      </w:pPr>
    </w:p>
    <w:p w:rsidR="00FC3639" w:rsidRPr="00FC3639" w:rsidRDefault="00FC3639" w:rsidP="00FC3639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 w:rsidRPr="00FC3639">
        <w:t>Stakeholder Engagement</w:t>
      </w:r>
    </w:p>
    <w:p w:rsidR="00A72D2A" w:rsidRPr="00A12646" w:rsidRDefault="00A72D2A" w:rsidP="00FC3639">
      <w:pPr>
        <w:spacing w:after="0"/>
        <w:rPr>
          <w:b/>
          <w:sz w:val="28"/>
          <w:szCs w:val="28"/>
        </w:rPr>
      </w:pPr>
    </w:p>
    <w:sectPr w:rsidR="00A72D2A" w:rsidRPr="00A12646" w:rsidSect="00F419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34C62"/>
    <w:multiLevelType w:val="hybridMultilevel"/>
    <w:tmpl w:val="3DA41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B548B5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1A92A21A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A3E2B"/>
    <w:multiLevelType w:val="hybridMultilevel"/>
    <w:tmpl w:val="5C44F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176AE0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A65A7850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BA5465"/>
    <w:multiLevelType w:val="hybridMultilevel"/>
    <w:tmpl w:val="0A40897A"/>
    <w:lvl w:ilvl="0" w:tplc="4636E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3A704C"/>
    <w:multiLevelType w:val="hybridMultilevel"/>
    <w:tmpl w:val="AE78E5E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8654B"/>
    <w:rsid w:val="000032BA"/>
    <w:rsid w:val="00003791"/>
    <w:rsid w:val="00003B7D"/>
    <w:rsid w:val="00005EE7"/>
    <w:rsid w:val="00006CEB"/>
    <w:rsid w:val="00025436"/>
    <w:rsid w:val="00035390"/>
    <w:rsid w:val="000402ED"/>
    <w:rsid w:val="000427D3"/>
    <w:rsid w:val="00044B31"/>
    <w:rsid w:val="000515AD"/>
    <w:rsid w:val="00056F35"/>
    <w:rsid w:val="00060FCF"/>
    <w:rsid w:val="00062E7A"/>
    <w:rsid w:val="000654D1"/>
    <w:rsid w:val="00067590"/>
    <w:rsid w:val="00071607"/>
    <w:rsid w:val="000739C0"/>
    <w:rsid w:val="00082696"/>
    <w:rsid w:val="00082B8B"/>
    <w:rsid w:val="000835A4"/>
    <w:rsid w:val="000916E4"/>
    <w:rsid w:val="00097DE5"/>
    <w:rsid w:val="000A165A"/>
    <w:rsid w:val="000A18C4"/>
    <w:rsid w:val="000B3630"/>
    <w:rsid w:val="000B6A36"/>
    <w:rsid w:val="000C1721"/>
    <w:rsid w:val="000C7039"/>
    <w:rsid w:val="000D111C"/>
    <w:rsid w:val="000D16A3"/>
    <w:rsid w:val="000D3C49"/>
    <w:rsid w:val="000E1C5A"/>
    <w:rsid w:val="000E5899"/>
    <w:rsid w:val="00110DCB"/>
    <w:rsid w:val="001124ED"/>
    <w:rsid w:val="0011410D"/>
    <w:rsid w:val="00117635"/>
    <w:rsid w:val="00134C84"/>
    <w:rsid w:val="00136672"/>
    <w:rsid w:val="00155D0F"/>
    <w:rsid w:val="001667F2"/>
    <w:rsid w:val="00175BFA"/>
    <w:rsid w:val="00183B87"/>
    <w:rsid w:val="001863B5"/>
    <w:rsid w:val="00190F00"/>
    <w:rsid w:val="00195028"/>
    <w:rsid w:val="001A0ABB"/>
    <w:rsid w:val="001A1C5A"/>
    <w:rsid w:val="001A3665"/>
    <w:rsid w:val="001A7EC3"/>
    <w:rsid w:val="001B5FD1"/>
    <w:rsid w:val="001B67E2"/>
    <w:rsid w:val="001C38A5"/>
    <w:rsid w:val="001C6D40"/>
    <w:rsid w:val="001C71DB"/>
    <w:rsid w:val="001D2BD6"/>
    <w:rsid w:val="001D782B"/>
    <w:rsid w:val="001E3F87"/>
    <w:rsid w:val="001F2B68"/>
    <w:rsid w:val="001F46CE"/>
    <w:rsid w:val="001F7D6F"/>
    <w:rsid w:val="002052E0"/>
    <w:rsid w:val="00205358"/>
    <w:rsid w:val="002068F0"/>
    <w:rsid w:val="00213B01"/>
    <w:rsid w:val="00222842"/>
    <w:rsid w:val="00224767"/>
    <w:rsid w:val="002365A4"/>
    <w:rsid w:val="00240407"/>
    <w:rsid w:val="00240EB3"/>
    <w:rsid w:val="002524E7"/>
    <w:rsid w:val="00261146"/>
    <w:rsid w:val="002706C4"/>
    <w:rsid w:val="002753FC"/>
    <w:rsid w:val="002944E9"/>
    <w:rsid w:val="0029455C"/>
    <w:rsid w:val="00294D03"/>
    <w:rsid w:val="00297561"/>
    <w:rsid w:val="002A0F50"/>
    <w:rsid w:val="002A2817"/>
    <w:rsid w:val="002A7963"/>
    <w:rsid w:val="002B0A92"/>
    <w:rsid w:val="002B5690"/>
    <w:rsid w:val="002B628F"/>
    <w:rsid w:val="002D489C"/>
    <w:rsid w:val="002E2D61"/>
    <w:rsid w:val="002E75EC"/>
    <w:rsid w:val="002F1380"/>
    <w:rsid w:val="002F3CCF"/>
    <w:rsid w:val="0030323F"/>
    <w:rsid w:val="00303D1F"/>
    <w:rsid w:val="00304D3A"/>
    <w:rsid w:val="0031354F"/>
    <w:rsid w:val="00320C64"/>
    <w:rsid w:val="00335A80"/>
    <w:rsid w:val="003538B9"/>
    <w:rsid w:val="0036728C"/>
    <w:rsid w:val="00370F2C"/>
    <w:rsid w:val="00377E38"/>
    <w:rsid w:val="00380FD2"/>
    <w:rsid w:val="0039251E"/>
    <w:rsid w:val="00396E14"/>
    <w:rsid w:val="003A111A"/>
    <w:rsid w:val="003C57CD"/>
    <w:rsid w:val="003D4B7A"/>
    <w:rsid w:val="003D6EE4"/>
    <w:rsid w:val="003E6A5D"/>
    <w:rsid w:val="003F005A"/>
    <w:rsid w:val="0040036C"/>
    <w:rsid w:val="00411BAB"/>
    <w:rsid w:val="00441418"/>
    <w:rsid w:val="0045009B"/>
    <w:rsid w:val="00464C2C"/>
    <w:rsid w:val="004715A5"/>
    <w:rsid w:val="0047286A"/>
    <w:rsid w:val="00486263"/>
    <w:rsid w:val="00493907"/>
    <w:rsid w:val="004942A3"/>
    <w:rsid w:val="00494B60"/>
    <w:rsid w:val="00496B75"/>
    <w:rsid w:val="004A0BCD"/>
    <w:rsid w:val="004A1179"/>
    <w:rsid w:val="004A6A39"/>
    <w:rsid w:val="004B14E9"/>
    <w:rsid w:val="004B1D78"/>
    <w:rsid w:val="004B4177"/>
    <w:rsid w:val="004B552E"/>
    <w:rsid w:val="004C217E"/>
    <w:rsid w:val="004C400C"/>
    <w:rsid w:val="004C5DB8"/>
    <w:rsid w:val="004D7E5F"/>
    <w:rsid w:val="004E7735"/>
    <w:rsid w:val="004F1E4E"/>
    <w:rsid w:val="00502A74"/>
    <w:rsid w:val="005040B6"/>
    <w:rsid w:val="0051644B"/>
    <w:rsid w:val="00524E72"/>
    <w:rsid w:val="00526EAA"/>
    <w:rsid w:val="00535F6F"/>
    <w:rsid w:val="00536B6C"/>
    <w:rsid w:val="00547B89"/>
    <w:rsid w:val="005527FE"/>
    <w:rsid w:val="00553957"/>
    <w:rsid w:val="00555B73"/>
    <w:rsid w:val="00556864"/>
    <w:rsid w:val="00573C41"/>
    <w:rsid w:val="00575F68"/>
    <w:rsid w:val="00576D9B"/>
    <w:rsid w:val="00577E11"/>
    <w:rsid w:val="00583BF2"/>
    <w:rsid w:val="005A61FA"/>
    <w:rsid w:val="005A703B"/>
    <w:rsid w:val="005B1A34"/>
    <w:rsid w:val="005E43B7"/>
    <w:rsid w:val="005F23F4"/>
    <w:rsid w:val="00602A03"/>
    <w:rsid w:val="006076AA"/>
    <w:rsid w:val="006107CA"/>
    <w:rsid w:val="00622222"/>
    <w:rsid w:val="0063755E"/>
    <w:rsid w:val="00644E03"/>
    <w:rsid w:val="006533A2"/>
    <w:rsid w:val="00662678"/>
    <w:rsid w:val="00673BF1"/>
    <w:rsid w:val="006746B3"/>
    <w:rsid w:val="00684CF6"/>
    <w:rsid w:val="006971AD"/>
    <w:rsid w:val="006A3375"/>
    <w:rsid w:val="006A4463"/>
    <w:rsid w:val="006B0790"/>
    <w:rsid w:val="006C4B72"/>
    <w:rsid w:val="006C560D"/>
    <w:rsid w:val="006D3522"/>
    <w:rsid w:val="006D4615"/>
    <w:rsid w:val="006E1419"/>
    <w:rsid w:val="006E2A01"/>
    <w:rsid w:val="006F5602"/>
    <w:rsid w:val="00710E55"/>
    <w:rsid w:val="00733ABA"/>
    <w:rsid w:val="00734621"/>
    <w:rsid w:val="00745256"/>
    <w:rsid w:val="00746146"/>
    <w:rsid w:val="00771B75"/>
    <w:rsid w:val="00776CCC"/>
    <w:rsid w:val="007849E0"/>
    <w:rsid w:val="00786411"/>
    <w:rsid w:val="00795950"/>
    <w:rsid w:val="007A07CA"/>
    <w:rsid w:val="007A07DB"/>
    <w:rsid w:val="007B1314"/>
    <w:rsid w:val="007C17C1"/>
    <w:rsid w:val="007D3261"/>
    <w:rsid w:val="007D6988"/>
    <w:rsid w:val="007E4D52"/>
    <w:rsid w:val="007E60D5"/>
    <w:rsid w:val="007F2F62"/>
    <w:rsid w:val="007F7E11"/>
    <w:rsid w:val="00801B13"/>
    <w:rsid w:val="00820395"/>
    <w:rsid w:val="00833B05"/>
    <w:rsid w:val="0084086D"/>
    <w:rsid w:val="00844E8C"/>
    <w:rsid w:val="00853E63"/>
    <w:rsid w:val="00855BE7"/>
    <w:rsid w:val="008676B6"/>
    <w:rsid w:val="00873975"/>
    <w:rsid w:val="008749CF"/>
    <w:rsid w:val="008754B1"/>
    <w:rsid w:val="00875AF5"/>
    <w:rsid w:val="00875CB7"/>
    <w:rsid w:val="00882614"/>
    <w:rsid w:val="00884E79"/>
    <w:rsid w:val="00886AF4"/>
    <w:rsid w:val="00892982"/>
    <w:rsid w:val="00896615"/>
    <w:rsid w:val="008A2FF8"/>
    <w:rsid w:val="008A69CC"/>
    <w:rsid w:val="008B4FC1"/>
    <w:rsid w:val="008C035E"/>
    <w:rsid w:val="008D20C4"/>
    <w:rsid w:val="008D7DFB"/>
    <w:rsid w:val="008E6BCA"/>
    <w:rsid w:val="008E6D10"/>
    <w:rsid w:val="0090434C"/>
    <w:rsid w:val="0092386C"/>
    <w:rsid w:val="00926E5B"/>
    <w:rsid w:val="00932550"/>
    <w:rsid w:val="00932EC6"/>
    <w:rsid w:val="00937B56"/>
    <w:rsid w:val="00941E59"/>
    <w:rsid w:val="0096459C"/>
    <w:rsid w:val="00971491"/>
    <w:rsid w:val="00973744"/>
    <w:rsid w:val="00975AC2"/>
    <w:rsid w:val="00981A83"/>
    <w:rsid w:val="0098654B"/>
    <w:rsid w:val="009867CE"/>
    <w:rsid w:val="0099198E"/>
    <w:rsid w:val="009A52A5"/>
    <w:rsid w:val="009B68AC"/>
    <w:rsid w:val="009C7583"/>
    <w:rsid w:val="009D1558"/>
    <w:rsid w:val="009F07CF"/>
    <w:rsid w:val="009F5420"/>
    <w:rsid w:val="00A004C7"/>
    <w:rsid w:val="00A12646"/>
    <w:rsid w:val="00A17BDB"/>
    <w:rsid w:val="00A2300B"/>
    <w:rsid w:val="00A429AE"/>
    <w:rsid w:val="00A4756E"/>
    <w:rsid w:val="00A52216"/>
    <w:rsid w:val="00A655E3"/>
    <w:rsid w:val="00A717D5"/>
    <w:rsid w:val="00A72D2A"/>
    <w:rsid w:val="00A7761A"/>
    <w:rsid w:val="00A818B3"/>
    <w:rsid w:val="00A858F5"/>
    <w:rsid w:val="00A97F64"/>
    <w:rsid w:val="00AA3DE4"/>
    <w:rsid w:val="00AB4A9F"/>
    <w:rsid w:val="00AC3B36"/>
    <w:rsid w:val="00AD3CC3"/>
    <w:rsid w:val="00AE116B"/>
    <w:rsid w:val="00AE1461"/>
    <w:rsid w:val="00B02DC7"/>
    <w:rsid w:val="00B06E0C"/>
    <w:rsid w:val="00B17D90"/>
    <w:rsid w:val="00B27477"/>
    <w:rsid w:val="00B3518B"/>
    <w:rsid w:val="00B60A57"/>
    <w:rsid w:val="00B66AAB"/>
    <w:rsid w:val="00B8287B"/>
    <w:rsid w:val="00B836E5"/>
    <w:rsid w:val="00B91DAE"/>
    <w:rsid w:val="00B9234E"/>
    <w:rsid w:val="00B97845"/>
    <w:rsid w:val="00BA07E9"/>
    <w:rsid w:val="00BA0FF5"/>
    <w:rsid w:val="00BB20F7"/>
    <w:rsid w:val="00BB52BF"/>
    <w:rsid w:val="00BB616A"/>
    <w:rsid w:val="00BC1E39"/>
    <w:rsid w:val="00BE0ED4"/>
    <w:rsid w:val="00C04B9A"/>
    <w:rsid w:val="00C1289B"/>
    <w:rsid w:val="00C13E8D"/>
    <w:rsid w:val="00C21A54"/>
    <w:rsid w:val="00C24E80"/>
    <w:rsid w:val="00C27CB8"/>
    <w:rsid w:val="00C33D64"/>
    <w:rsid w:val="00C61E77"/>
    <w:rsid w:val="00C67A76"/>
    <w:rsid w:val="00C7076D"/>
    <w:rsid w:val="00C728CD"/>
    <w:rsid w:val="00C734EA"/>
    <w:rsid w:val="00C7376A"/>
    <w:rsid w:val="00C82710"/>
    <w:rsid w:val="00C8544D"/>
    <w:rsid w:val="00C859BC"/>
    <w:rsid w:val="00C86CA3"/>
    <w:rsid w:val="00CA0B54"/>
    <w:rsid w:val="00CA2C90"/>
    <w:rsid w:val="00CD0E2F"/>
    <w:rsid w:val="00CF4D25"/>
    <w:rsid w:val="00CF5D21"/>
    <w:rsid w:val="00CF6899"/>
    <w:rsid w:val="00D15287"/>
    <w:rsid w:val="00D212DF"/>
    <w:rsid w:val="00D23A39"/>
    <w:rsid w:val="00D25440"/>
    <w:rsid w:val="00D31AC1"/>
    <w:rsid w:val="00D33786"/>
    <w:rsid w:val="00D40EBA"/>
    <w:rsid w:val="00D43413"/>
    <w:rsid w:val="00D5390D"/>
    <w:rsid w:val="00D54028"/>
    <w:rsid w:val="00D60F13"/>
    <w:rsid w:val="00D6651F"/>
    <w:rsid w:val="00D71EFA"/>
    <w:rsid w:val="00D74EA9"/>
    <w:rsid w:val="00D7658F"/>
    <w:rsid w:val="00D82EF9"/>
    <w:rsid w:val="00D92399"/>
    <w:rsid w:val="00DA675F"/>
    <w:rsid w:val="00DC79D1"/>
    <w:rsid w:val="00DD068B"/>
    <w:rsid w:val="00DE05F0"/>
    <w:rsid w:val="00DF17E1"/>
    <w:rsid w:val="00E02D1F"/>
    <w:rsid w:val="00E04FC0"/>
    <w:rsid w:val="00E21908"/>
    <w:rsid w:val="00E30FAF"/>
    <w:rsid w:val="00E446E8"/>
    <w:rsid w:val="00E45B4A"/>
    <w:rsid w:val="00E4657B"/>
    <w:rsid w:val="00E6075F"/>
    <w:rsid w:val="00E676A2"/>
    <w:rsid w:val="00E71CA7"/>
    <w:rsid w:val="00E7245C"/>
    <w:rsid w:val="00E73944"/>
    <w:rsid w:val="00E73B5A"/>
    <w:rsid w:val="00E77111"/>
    <w:rsid w:val="00E83152"/>
    <w:rsid w:val="00E83E8B"/>
    <w:rsid w:val="00E84187"/>
    <w:rsid w:val="00E91766"/>
    <w:rsid w:val="00E947DD"/>
    <w:rsid w:val="00E94E28"/>
    <w:rsid w:val="00EA3ADB"/>
    <w:rsid w:val="00EA5348"/>
    <w:rsid w:val="00EB50D3"/>
    <w:rsid w:val="00EC3305"/>
    <w:rsid w:val="00ED5253"/>
    <w:rsid w:val="00EF315A"/>
    <w:rsid w:val="00F05A50"/>
    <w:rsid w:val="00F12386"/>
    <w:rsid w:val="00F21F07"/>
    <w:rsid w:val="00F25B7B"/>
    <w:rsid w:val="00F25ED6"/>
    <w:rsid w:val="00F31801"/>
    <w:rsid w:val="00F36FEB"/>
    <w:rsid w:val="00F41922"/>
    <w:rsid w:val="00F46FD5"/>
    <w:rsid w:val="00F532D2"/>
    <w:rsid w:val="00F53738"/>
    <w:rsid w:val="00F568A1"/>
    <w:rsid w:val="00F57573"/>
    <w:rsid w:val="00F66F62"/>
    <w:rsid w:val="00F73D6E"/>
    <w:rsid w:val="00F76094"/>
    <w:rsid w:val="00F91F02"/>
    <w:rsid w:val="00F943A4"/>
    <w:rsid w:val="00FA5108"/>
    <w:rsid w:val="00FA6B47"/>
    <w:rsid w:val="00FA7279"/>
    <w:rsid w:val="00FA7433"/>
    <w:rsid w:val="00FB1E01"/>
    <w:rsid w:val="00FC09A9"/>
    <w:rsid w:val="00FC33FF"/>
    <w:rsid w:val="00FC3639"/>
    <w:rsid w:val="00FE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54F"/>
  </w:style>
  <w:style w:type="paragraph" w:styleId="Heading1">
    <w:name w:val="heading 1"/>
    <w:basedOn w:val="Normal"/>
    <w:next w:val="Normal"/>
    <w:link w:val="Heading1Char"/>
    <w:qFormat/>
    <w:rsid w:val="00576D9B"/>
    <w:pPr>
      <w:keepNext/>
      <w:jc w:val="center"/>
      <w:outlineLvl w:val="0"/>
    </w:pPr>
    <w:rPr>
      <w:rFonts w:ascii="Calibri" w:eastAsia="Calibri" w:hAnsi="Calibri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54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76D9B"/>
    <w:rPr>
      <w:rFonts w:ascii="Calibri" w:eastAsia="Calibri" w:hAnsi="Calibri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576D9B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76D9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D9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419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3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Document_x0020_Category xmlns="c4ef4cfd-1840-47f6-b027-be1284ee68eb">Meeting Agenda</Document_x0020_Category>
    <Date xmlns="c4ef4cfd-1840-47f6-b027-be1284ee68eb">2012-03-16T05:00:00+00:00</Date>
    <Meeting_x0020_Date xmlns="c4ef4cfd-1840-47f6-b027-be1284ee68eb" xsi:nil="true"/>
    <Legislative_x0020_Session_x0020_Year xmlns="c4ef4cfd-1840-47f6-b027-be1284ee68eb">2021</Legislative_x0020_Session_x0020_Yea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D535D4DCCE984EB968DA31A4293F09" ma:contentTypeVersion="10" ma:contentTypeDescription="Create a new document." ma:contentTypeScope="" ma:versionID="8625903cc70902b654c20996d7e98db8">
  <xsd:schema xmlns:xsd="http://www.w3.org/2001/XMLSchema" xmlns:xs="http://www.w3.org/2001/XMLSchema" xmlns:p="http://schemas.microsoft.com/office/2006/metadata/properties" xmlns:ns1="http://schemas.microsoft.com/sharepoint/v3" xmlns:ns2="c4ef4cfd-1840-47f6-b027-be1284ee68eb" targetNamespace="http://schemas.microsoft.com/office/2006/metadata/properties" ma:root="true" ma:fieldsID="aaf88987407bae1ddebdf1c890005018" ns1:_="" ns2:_="">
    <xsd:import namespace="http://schemas.microsoft.com/sharepoint/v3"/>
    <xsd:import namespace="c4ef4cfd-1840-47f6-b027-be1284ee68e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ument_x0020_Category" minOccurs="0"/>
                <xsd:element ref="ns2:Date" minOccurs="0"/>
                <xsd:element ref="ns2:Meeting_x0020_Date" minOccurs="0"/>
                <xsd:element ref="ns2:Legislative_x0020_Session_x0020_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f4cfd-1840-47f6-b027-be1284ee68eb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10" nillable="true" ma:displayName="Document Category" ma:format="Dropdown" ma:internalName="Document_x0020_Category">
      <xsd:simpleType>
        <xsd:restriction base="dms:Choice">
          <xsd:enumeration value="Public Hearing Testimony"/>
          <xsd:enumeration value="BFR Related Documents"/>
          <xsd:enumeration value="BFR Letters of Support"/>
          <xsd:enumeration value="BFR Annual Commission Reports"/>
          <xsd:enumeration value="Meeting Minutes"/>
          <xsd:enumeration value="Meeting Agenda"/>
          <xsd:enumeration value="Meeting Notice"/>
          <xsd:enumeration value="Sunset Report"/>
        </xsd:restriction>
      </xsd:simpleType>
    </xsd:element>
    <xsd:element name="Date" ma:index="11" nillable="true" ma:displayName="Date" ma:format="DateOnly" ma:internalName="Date">
      <xsd:simpleType>
        <xsd:restriction base="dms:DateTime"/>
      </xsd:simpleType>
    </xsd:element>
    <xsd:element name="Meeting_x0020_Date" ma:index="14" nillable="true" ma:displayName="Meeting Date" ma:format="DateOnly" ma:internalName="Meeting_x0020_Date">
      <xsd:simpleType>
        <xsd:restriction base="dms:DateTime"/>
      </xsd:simpleType>
    </xsd:element>
    <xsd:element name="Legislative_x0020_Session_x0020_Year" ma:index="15" nillable="true" ma:displayName="Legislative Session Year" ma:default="2021" ma:internalName="Legislative_x0020_Session_x0020_Year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3BD889-5D57-4F86-8352-79154C2EF2C8}"/>
</file>

<file path=customXml/itemProps2.xml><?xml version="1.0" encoding="utf-8"?>
<ds:datastoreItem xmlns:ds="http://schemas.openxmlformats.org/officeDocument/2006/customXml" ds:itemID="{6D5B12FB-851A-4EB3-AC81-DD83238434B7}"/>
</file>

<file path=customXml/itemProps3.xml><?xml version="1.0" encoding="utf-8"?>
<ds:datastoreItem xmlns:ds="http://schemas.openxmlformats.org/officeDocument/2006/customXml" ds:itemID="{56CFC25E-3388-4DC2-B368-C7966E9C13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16, 2012 - Meeting Agenda</dc:title>
  <dc:subject/>
  <dc:creator>Feeding Illinois</dc:creator>
  <cp:keywords/>
  <dc:description/>
  <cp:lastModifiedBy>Jennie M Sutcliffe</cp:lastModifiedBy>
  <cp:revision>2</cp:revision>
  <cp:lastPrinted>2011-12-19T16:38:00Z</cp:lastPrinted>
  <dcterms:created xsi:type="dcterms:W3CDTF">2012-03-15T17:28:00Z</dcterms:created>
  <dcterms:modified xsi:type="dcterms:W3CDTF">2012-03-15T17:28:00Z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0x01010043D535D4DCCE984EB968DA31A4293F09</vt:lpwstr>
  </property>
  <property fmtid="{D5CDD505-2E9C-101B-9397-08002B2CF9AE}" pid="3" name="Order">
    <vt:r8>26800</vt:r8>
  </property>
  <property fmtid="{D5CDD505-2E9C-101B-9397-08002B2CF9AE}" pid="4" name="xd_ProgID">
    <vt:lpwstr/>
  </property>
  <property fmtid="{D5CDD505-2E9C-101B-9397-08002B2CF9AE}" pid="5" name="_SharedFileIndex">
    <vt:lpwstr/>
  </property>
  <property fmtid="{D5CDD505-2E9C-101B-9397-08002B2CF9AE}" pid="6" name="_SourceUrl">
    <vt:lpwstr/>
  </property>
  <property fmtid="{D5CDD505-2E9C-101B-9397-08002B2CF9AE}" pid="7" name="TemplateUrl">
    <vt:lpwstr/>
  </property>
</Properties>
</file>